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BC62DD" w:rsidP="00BC62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62DD">
              <w:rPr>
                <w:rFonts w:ascii="Times New Roman" w:hAnsi="Times New Roman" w:cs="Times New Roman"/>
                <w:sz w:val="32"/>
                <w:szCs w:val="32"/>
              </w:rPr>
              <w:t>Коломейцев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C62DD">
              <w:rPr>
                <w:rFonts w:ascii="Times New Roman" w:hAnsi="Times New Roman" w:cs="Times New Roman"/>
                <w:sz w:val="32"/>
                <w:szCs w:val="32"/>
              </w:rPr>
              <w:t>Никита Анатольевич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BC62DD" w:rsidRPr="00BC62DD">
              <w:rPr>
                <w:rFonts w:ascii="Times New Roman" w:hAnsi="Times New Roman" w:cs="Times New Roman"/>
                <w:sz w:val="32"/>
                <w:szCs w:val="32"/>
              </w:rPr>
              <w:t>24.12.2003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4F86" w:rsidRPr="00FE4F86">
              <w:rPr>
                <w:rFonts w:ascii="Times New Roman" w:hAnsi="Times New Roman" w:cs="Times New Roman"/>
                <w:sz w:val="32"/>
                <w:szCs w:val="32"/>
              </w:rPr>
              <w:t>https://ok.ru/profile/568530712502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7E4725" w:rsidP="00B247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362A0C"/>
    <w:rsid w:val="004452A3"/>
    <w:rsid w:val="004605BF"/>
    <w:rsid w:val="00473BFC"/>
    <w:rsid w:val="0053148B"/>
    <w:rsid w:val="006E3525"/>
    <w:rsid w:val="007A479D"/>
    <w:rsid w:val="007E4725"/>
    <w:rsid w:val="00917EA9"/>
    <w:rsid w:val="00A63BF0"/>
    <w:rsid w:val="00B2479F"/>
    <w:rsid w:val="00B82444"/>
    <w:rsid w:val="00BC62DD"/>
    <w:rsid w:val="00C135DF"/>
    <w:rsid w:val="00D51E19"/>
    <w:rsid w:val="00D9372B"/>
    <w:rsid w:val="00E2774C"/>
    <w:rsid w:val="00FE2F7D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2023-02-15T02:16:00Z</dcterms:created>
  <dcterms:modified xsi:type="dcterms:W3CDTF">2023-03-15T07:03:00Z</dcterms:modified>
</cp:coreProperties>
</file>